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EA0B95">
        <w:rPr>
          <w:rFonts w:ascii="Times New Roman" w:hAnsi="Times New Roman"/>
          <w:sz w:val="26"/>
          <w:szCs w:val="26"/>
        </w:rPr>
        <w:t>24</w:t>
      </w:r>
      <w:r w:rsidRPr="00083CCB">
        <w:rPr>
          <w:rFonts w:ascii="Times New Roman" w:hAnsi="Times New Roman"/>
          <w:sz w:val="26"/>
          <w:szCs w:val="26"/>
        </w:rPr>
        <w:t xml:space="preserve">» </w:t>
      </w:r>
      <w:r w:rsidR="007664A7">
        <w:rPr>
          <w:rFonts w:ascii="Times New Roman" w:hAnsi="Times New Roman"/>
          <w:sz w:val="26"/>
          <w:szCs w:val="26"/>
        </w:rPr>
        <w:t>июня</w:t>
      </w:r>
      <w:r w:rsidR="00E65788" w:rsidRPr="00083CCB">
        <w:rPr>
          <w:rFonts w:ascii="Times New Roman" w:hAnsi="Times New Roman"/>
          <w:sz w:val="26"/>
          <w:szCs w:val="26"/>
        </w:rPr>
        <w:t xml:space="preserve">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7664A7">
        <w:rPr>
          <w:rFonts w:ascii="Times New Roman" w:hAnsi="Times New Roman"/>
          <w:sz w:val="26"/>
          <w:szCs w:val="26"/>
        </w:rPr>
        <w:t>3</w:t>
      </w:r>
      <w:r w:rsidR="00EA0B95">
        <w:rPr>
          <w:rFonts w:ascii="Times New Roman" w:hAnsi="Times New Roman"/>
          <w:sz w:val="26"/>
          <w:szCs w:val="26"/>
        </w:rPr>
        <w:t>1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7E4347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7E4347" w:rsidRDefault="007664A7" w:rsidP="00D867B4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113490" w:rsidRPr="007E4347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7E4347">
        <w:rPr>
          <w:rFonts w:ascii="Times New Roman" w:hAnsi="Times New Roman"/>
          <w:sz w:val="26"/>
          <w:szCs w:val="26"/>
        </w:rPr>
        <w:t>земельному участку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 w:rsidR="00EA0B95">
        <w:rPr>
          <w:rFonts w:ascii="Times New Roman" w:hAnsi="Times New Roman"/>
          <w:sz w:val="26"/>
          <w:szCs w:val="26"/>
        </w:rPr>
        <w:t>:</w:t>
      </w:r>
      <w:proofErr w:type="gramEnd"/>
    </w:p>
    <w:p w:rsidR="0090196D" w:rsidRDefault="00113490" w:rsidP="007E434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село Капустин Яр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улица </w:t>
      </w:r>
      <w:r w:rsidR="007664A7">
        <w:rPr>
          <w:rFonts w:ascii="Times New Roman" w:hAnsi="Times New Roman"/>
          <w:sz w:val="26"/>
          <w:szCs w:val="26"/>
          <w:shd w:val="clear" w:color="auto" w:fill="FFFFFF"/>
        </w:rPr>
        <w:t>Сов</w:t>
      </w:r>
      <w:r w:rsidR="00EA0B95">
        <w:rPr>
          <w:rFonts w:ascii="Times New Roman" w:hAnsi="Times New Roman"/>
          <w:sz w:val="26"/>
          <w:szCs w:val="26"/>
          <w:shd w:val="clear" w:color="auto" w:fill="FFFFFF"/>
        </w:rPr>
        <w:t>етская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 w:rsidR="00EA0B95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="007664A7">
        <w:rPr>
          <w:rFonts w:ascii="Times New Roman" w:hAnsi="Times New Roman"/>
          <w:sz w:val="26"/>
          <w:szCs w:val="26"/>
          <w:shd w:val="clear" w:color="auto" w:fill="FFFFFF"/>
        </w:rPr>
        <w:t>3\1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7664A7" w:rsidRPr="007E4347" w:rsidRDefault="007664A7" w:rsidP="007664A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2</w:t>
      </w:r>
      <w:r w:rsidR="000B4F3D" w:rsidRPr="007E4347">
        <w:rPr>
          <w:rFonts w:ascii="Times New Roman" w:hAnsi="Times New Roman"/>
          <w:sz w:val="26"/>
          <w:szCs w:val="26"/>
        </w:rPr>
        <w:t>.</w:t>
      </w:r>
      <w:r w:rsidRPr="007E4347">
        <w:rPr>
          <w:rFonts w:ascii="Times New Roman" w:hAnsi="Times New Roman"/>
          <w:sz w:val="26"/>
          <w:szCs w:val="26"/>
        </w:rPr>
        <w:t>Присвоить адрес земельному участку</w:t>
      </w:r>
      <w:r>
        <w:rPr>
          <w:rFonts w:ascii="Times New Roman" w:hAnsi="Times New Roman"/>
          <w:sz w:val="26"/>
          <w:szCs w:val="26"/>
        </w:rPr>
        <w:t xml:space="preserve"> </w:t>
      </w:r>
      <w:r w:rsidR="00EA0B95">
        <w:rPr>
          <w:rFonts w:ascii="Times New Roman" w:hAnsi="Times New Roman"/>
          <w:sz w:val="26"/>
          <w:szCs w:val="26"/>
        </w:rPr>
        <w:t>:</w:t>
      </w:r>
      <w:bookmarkStart w:id="0" w:name="_GoBack"/>
      <w:bookmarkEnd w:id="0"/>
    </w:p>
    <w:p w:rsidR="000B4F3D" w:rsidRPr="007E4347" w:rsidRDefault="007664A7" w:rsidP="007664A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село Капустин Яр, улица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Сов</w:t>
      </w:r>
      <w:r w:rsidR="00EA0B95">
        <w:rPr>
          <w:rFonts w:ascii="Times New Roman" w:hAnsi="Times New Roman"/>
          <w:sz w:val="26"/>
          <w:szCs w:val="26"/>
          <w:shd w:val="clear" w:color="auto" w:fill="FFFFFF"/>
        </w:rPr>
        <w:t>етская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 w:rsidR="00EA0B95">
        <w:rPr>
          <w:rFonts w:ascii="Times New Roman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hAnsi="Times New Roman"/>
          <w:sz w:val="26"/>
          <w:szCs w:val="26"/>
          <w:shd w:val="clear" w:color="auto" w:fill="FFFFFF"/>
        </w:rPr>
        <w:t>3\2</w:t>
      </w:r>
      <w:r w:rsidR="000B4F3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555C53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3</w:t>
      </w:r>
      <w:r w:rsidR="00555C53" w:rsidRPr="007E4347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7E434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7E4347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7E4347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4</w:t>
      </w:r>
      <w:r w:rsidR="00555C53" w:rsidRPr="007E4347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E33FED" w:rsidRPr="007E4347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E33FED" w:rsidRPr="007E4347">
        <w:rPr>
          <w:rFonts w:ascii="Times New Roman" w:hAnsi="Times New Roman"/>
          <w:sz w:val="26"/>
          <w:szCs w:val="26"/>
        </w:rPr>
        <w:t xml:space="preserve">   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B4" w:rsidRDefault="00A431B4" w:rsidP="005F134F">
      <w:pPr>
        <w:spacing w:after="0" w:line="240" w:lineRule="auto"/>
      </w:pPr>
      <w:r>
        <w:separator/>
      </w:r>
    </w:p>
  </w:endnote>
  <w:endnote w:type="continuationSeparator" w:id="0">
    <w:p w:rsidR="00A431B4" w:rsidRDefault="00A431B4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B4" w:rsidRDefault="00A431B4" w:rsidP="005F134F">
      <w:pPr>
        <w:spacing w:after="0" w:line="240" w:lineRule="auto"/>
      </w:pPr>
      <w:r>
        <w:separator/>
      </w:r>
    </w:p>
  </w:footnote>
  <w:footnote w:type="continuationSeparator" w:id="0">
    <w:p w:rsidR="00A431B4" w:rsidRDefault="00A431B4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0B4F3D"/>
    <w:rsid w:val="00113490"/>
    <w:rsid w:val="00122224"/>
    <w:rsid w:val="001A4236"/>
    <w:rsid w:val="001A5CE2"/>
    <w:rsid w:val="002D32C3"/>
    <w:rsid w:val="003017A6"/>
    <w:rsid w:val="00410DA0"/>
    <w:rsid w:val="00421F73"/>
    <w:rsid w:val="004E2086"/>
    <w:rsid w:val="00555C53"/>
    <w:rsid w:val="005F134F"/>
    <w:rsid w:val="00625DDB"/>
    <w:rsid w:val="006C19DE"/>
    <w:rsid w:val="006C7CB3"/>
    <w:rsid w:val="006E32DF"/>
    <w:rsid w:val="007664A7"/>
    <w:rsid w:val="00774823"/>
    <w:rsid w:val="00794A0D"/>
    <w:rsid w:val="007E4347"/>
    <w:rsid w:val="008841C7"/>
    <w:rsid w:val="008A2370"/>
    <w:rsid w:val="0090196D"/>
    <w:rsid w:val="00943543"/>
    <w:rsid w:val="009C1A29"/>
    <w:rsid w:val="009D3081"/>
    <w:rsid w:val="009D6744"/>
    <w:rsid w:val="00A431B4"/>
    <w:rsid w:val="00A43632"/>
    <w:rsid w:val="00A73390"/>
    <w:rsid w:val="00AF02EC"/>
    <w:rsid w:val="00B15241"/>
    <w:rsid w:val="00B440F4"/>
    <w:rsid w:val="00B83A86"/>
    <w:rsid w:val="00B86727"/>
    <w:rsid w:val="00C514CF"/>
    <w:rsid w:val="00C91DE5"/>
    <w:rsid w:val="00D07CE2"/>
    <w:rsid w:val="00D51B9E"/>
    <w:rsid w:val="00D867B4"/>
    <w:rsid w:val="00D979D2"/>
    <w:rsid w:val="00DA2523"/>
    <w:rsid w:val="00E33FED"/>
    <w:rsid w:val="00E65788"/>
    <w:rsid w:val="00EA0B95"/>
    <w:rsid w:val="00F05B14"/>
    <w:rsid w:val="00F7003A"/>
    <w:rsid w:val="00F911CE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cp:lastPrinted>2026-04-16T07:05:00Z</cp:lastPrinted>
  <dcterms:created xsi:type="dcterms:W3CDTF">2025-08-05T06:19:00Z</dcterms:created>
  <dcterms:modified xsi:type="dcterms:W3CDTF">2026-06-24T05:53:00Z</dcterms:modified>
</cp:coreProperties>
</file>